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Надежда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выстраданная Мечта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Герои: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Семья: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Мать - Ирина Констрантиновна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Отец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Геннадий Леонидович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-Погибает в момент взрыва на атомной станции,появляется только в начале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Дочь- Зоя, 9лет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Сын Миша ,12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Герои сновидений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Свистопляс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разбойник с большой дороги,который больше помогает людян  чем грабит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Его сын Прикoл,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цель которого устраивать разные подвохи,но в общем безобидный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Флавеста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Счастья и добра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Меркурий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Пришелец с другой планеты,который всегда оказывается в том месте, где нужно соасти попавших в беду, он из садит на свою летающую тарелку и увозит.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Граф Трубадур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ничего не боящийся сумасброд,который может спасти, а может и убить в зависимости от настроения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Циркония -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Королева царства Тьмы, которая видит свое предзнаменование в служению злу.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Шут Филип,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хитрый обманщик,влезающий в доверие к людям, чтобы из уничтожить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Капкан жаждущий крови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олицетворение зла,исполняющий заказные убийства, преследующий всех,прикрепив кним свое маячок,чтобы знать,где 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Вот моя идея: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вложу в описание то, что сам пережил. На этой основе всегда легче писать и правдоподобнее.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Жизнь- будет хорором, а фэнтези  это будут детские сны, которые друг другу рассказывали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Действие происходит в советское время, в самом конце восьмидесятых. Брат(13 лет) и сестра(9 лет) мечтали много лет поехать на море. Но жили они в маленьком поселке, родители все кормили их надеждами, но денег вечно не хватало.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Тут случился взрыв на Чернобыльской атомной станции(4 блок разнесло полностью).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Отец погиб, когда помогал очистить территорию. Заболел лейкемией от полученной дозы радиации.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Поселок, где жили брат с сестрой эвакуировали, он попал в тридцати километровую зону отчуждения.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не хотели уезжать из родного дома. Мама с младшенькой сестричкой(3 года) эвакуировались. А старшие(Зоя и Миша) сбежали из автобуса.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Они вернулись в опустевший дом и прожили там несколько дней, пока туда не пришли бандиты, сбежавшие из лагеря во время эвакуации. Бандиты очистили все подвалы дома, приставали к детям, издевались над ними.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 время милицейского рейда по проверке выселенных домой, бандитов поймали, а детей эвакуировали.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Потом их разыскала мама. В стране была паника в связи с атомной аварией.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Киев, в котором временно поселилась семья у дальних родственников тоже был сильно заражен. Все старались бежать куда глаза глядят. Распространились слухи о том, что атомную станцию хотят утопить целенаправленным взрывом. Выстраивались очереди на десять кварталов к железнодорожным кассам.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Брали на одно место по 5 человек, многие брали билет, который значился так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Куда угодно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попадают в разные города, но везде они чужаки, долго не могут там задерживаться.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Побывали они и в Москве и еще во многих местах. Но деньги заканчивались.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Одна семья с Кавказа пригласила их к себе на время. Мама с тремя детьми переезжают в Кобулети.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Там дети идут в школу, а мама устраивается воспитательницей в детский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 покой длился недолго. Мама скрыла от детей, что одолжила большую сумму у одного человека. Он оказался нехорошим, злым. Разыскал их, приехал в Сочи и требовал у Ирины Константиновны деньги и сверх них проценты. Маму с малышкой спрятали добрые люди, а брату и сестре предложили бежать на лодке в соседний поселок. Дети пришли ночью к лодке. Но вовремя переезда человек, который их вез, потерял сознание и дети сами сели за весла.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Закончилось все печально, течением их отнесло в Турцию.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нескольких дней ужаса с мертвецом(мужчина умер)и голода, из изможденных подобрал сторожевой пограничный катер&gt;дети оказались в тюрьме, поскольку из обвинили в убийстве человека по неосторожности. В конце концов из освободили и передали советской стороне.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Наконец, семья объединилась вместе. Их поселили в Славутиче, городе, который построили для жителей выселенного Чернобыля и сел в зоне отчуждения вокруг взорвавшейся атомной 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Книгу можно закончить, как через тридцать  лет, повзрослевшие Зоя и Миша посещают родной поселок в зоне отчуждения уже со своими семьями. Их ощущения и ностальгические чувства.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Ян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Выцветшие от времени фото. Как они нам дороги! Никакое путешествие в дальние экзотические страны не заставит так сжиматься сладко сердце, как пересмотр старого семейного альбома!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мы опять наедине с ним, нашим проводником в товремя, когда были молоды, счастливы, полны сил и надежд на будущее.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я был маленьким, еще в другой стране, которой сейчас уже нет(кто бы мог подумать!), то верил в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Нынешнее поколение советских людей будет жить при коммунизме!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достигнут новой жизни; даже горный пик назвали пиком Коммунизма.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если вершину горы удалось покорить, то на пути к обещанному светлому будущему стал обвал могучей державы - словно горная лавина снесла дорогу, которую уже не удалось восстановить.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Тук, тук, тук. Дятел с завидной настойчивостью долбил кору старого дерева, расширяя отверствие. Еще немного и его цель крупный червяк, скрывшийся под корой, будет достигнута.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Зоя подумала: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У каждого есть своя цель в жизни. Пусть мы не настолько упорны, как дятел, но все же...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Внезапно старая фотография ожила в руках, изображенные на фото люди заулыбались и словно звали к себе:"Иди к нам!" Ее падение в матовую поверхность изображения, внезапно ставшего зеркальным, продолжалось 33 года, но для Зои оказалось мгновенным.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Главное - выжить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 Свете: начать описывать жизнь в поселке сельского типа(описать поселок, сколько домов, где располагался, сколько семей там жило)(не нужно много,3-4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 Вике: Начать описывать жизнь простой семьи, состоящей из мужа, жены и двух детей: Зои и Миши. Ей 9 лет, ему 12 лет.(не нужно много,3-4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Раймон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Зоя и Миша любили с вас своего отца. И сейчас, когда его не стало, они пытались сохранить в памяти его глаза, улыбку, смех...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 утром Геннадий Леонидович как всегда рано встал. Дети ещё спали и поэтому мужчина тихо прошёл на кухню, обнял жену, которая что-то готовила и прошептал "я люблю тебя".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Раз любишь, останься, ты слышал вчера взрыв? Не иди, там и так рабочих хватит!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Геннадий Леонидович нахмурился и отрицательно покачал головой.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Ну пожааалуйста! Неужели...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Надо, Света, просто надо. Прости. - и он мягко обнял жену.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Проснулись дети. Зоя бросилась обнимать отца, а Мишку тот взял на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Когда вернусь, принесу новую кассету с фильмом, - загадочно сказал он, опуская сына.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Правда-правда?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Конечно, а теперь мне надо бежать. Люблю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Света тревожно, с красными заплаканными глазами смотрела ему вслед, дверь закрылась.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ещё, в память о папе у них останется старая кассета, где они совсем маленькие наряжали елку на новый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Задание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Марин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Мать поняла, что дети вернулись со школы, когда услышала шаги и короткие, еле сдерживаемые Зоей смешки. Обернувшись, Ирина увидела крадущихся на цыпочках сына с дочкой... Когда дети поняли, что раскрыты, раздался дружный смех и они бросились в мамины объятия.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минуты они дружно пили чай с пирожками, напеченными мамой еще с утра. Пирожки была разные: ягодные для женской половиной семьи, рыбные и с яйцом - для мужской, с картошкой - для всех... Миша стал уговаривать маму отпустить их с сестрой в лес на пару часов, до темноты. Ирина, зная, что Миша хорошо ориентируется в лесу, отпустила. Она завернула пару пирогов и налила бутылку молока им в дорогу, вышла во двор. Они уже ждали ее с корзинками в руках. Она положила в наплечный рюкзак сына еду и наказала не заходить далеко.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 с Зоей выбежали за калитку и зашагали по главной поселковой дороге в сторону леса.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(5.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Задание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Марин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е: Описать нехорошие предчувствия мамы детей Ирины Константиновны, когда отправила их в лес за грибами и ягодами.)(не нужно много,3-4 абзаца).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посмотрела в окно. Вдали еще виднелись две фигурки, идущие по дороге. Она видела, как Миша водрузил корзину на голову Зои и та начала маршировать, как солдат. Вдруг ее лоб покрылся испариной, к горлу подступил ком и стало нечем дышать. Она стукнула ладонью по незапертой на щеколку форточке и та раскрылась, впустив в кухню поток холодного свежего воздуха. Стало легче.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 никак не могла понять, что послужило причиной этого странного приступа. Первым импульсом было догнать детей и вернуть домой. Она даже подошла к двери, взялась за ручку...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этот момент разум возобладал над чувствами и она отпустила дверную ручку, ругая себя за нервозность и склонность сгущать краски. Об этих ее качествах ей постоянно твердил муж. И не только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Взглянула еще раз в окно, детей уже не было видно. Она включила телевизор и принялась готовить 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Марина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перешли с проселочной дороги на узкую тропку, уходящую в лес. Этой тропой пользовались только жители их поселка. Все начинали свой путь по ней в одном месте, а момент схода с нее был у каждого свой. Миша решил в этот раз зайти в лес поглубже. Он вспомнил, как он с папой однажды шел по тропе почти час и свернул около большого дуба.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40 минут он узнал дерево и сделал своей сестренке знак рукой свернуть влево.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Грибов и ягод встречалось много, корзинки наполнялись быстро. Они смеялись, смотря на испачканные ягодным соком рты и руки друг друга. И наконец, когда нести "добычу" стало совсем тяжело, а сестра заныла от усталости, Миша решил вернуться.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четко помнил, какое направление показывал компас, когда они свернули у дуба в чащу леса. Брат и сестра двинулись в обратный путь. Они шли уже час, но ни дуба, ни тропинки не было видно. Вокруг только одни деревья, стоявшие  сплошной стеной, и окутывающие их сумерки. Что-то он напутал с этим компасом... Сестра ревела и кричала на него. Она была напугана. Миша и сам оробел. Не зная, куда идти, он решил остановится и развести костер. Ему требовалось время, чтобы осмыслить ситуацию, в которую они попали.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Дрова собирали молча. Когда разгорелся костер и обустроено место для сидения, дети начали разговаривать.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Вставка Яна желтым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Потом Миша затушил костер. Так, на всякий случай, а то еще они станут виновниками пожара.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Но вскоре детям стало страшно. Птицы перестали петь, только треск кузнечиков да таинственные вспышки мотыльков.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Давай, полезай на дерево, я помогу, здесь небезопасно.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Я согласна,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испуганно согласилась сестра. Потом уже оказавшись на расстраивавшемся на три толстых ветки стволе, в трех метрах от поверхности земли, Зоя успокоилась, оседлала ствол, крепко ухватившись за мохнатые ветки и сразу провалилась в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Раймона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Зоя никак не хотела открывать глаза. Она боялась, что вокруг всё осталось как прежде - серая жестокость и ничего светлого, боялась этого липкого, неприятного чувства. Девочка очень старалась держать в памяти те солнечные дни, вешнюю зелень, песни птиц - всё, что осталось после Катастрофы... Но это было так трудно! Она старалась не забываться в своих мечтах, потому что надо было думать о брате и матери, и поэтому она держалась, парой из последних сил, но держалась. И сейчас, сквозь свои надежды и страхи, Зоя сможет пересилить себя и открыть глаза. "Сейчас, я смогу" - мысли её бились в ритм с молодым сердцем.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Девочка открыла глаза, и чуть не ослепла от ярких солнечных лучей. Сначала она не поверила в увиденное - столько прежних красок, всё как раньше! Вот зелёный луг, лучи золотого солнца греют зоины руки, голубой ручеек бежит к чистому, зеркальному озеру. Послышалось пение птиц. Весна...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Кто-то дернул девочку за рукав, и девочка вздрогнула и обернулась: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Миша! И ты тут! Посмотри, как здорово! Столько цветов и красок! Давай, кто первый до озера? - она рассмеялась и бросилась к озеру, брат тоже не отставал.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бежали босиком по ароматным цветам и сочным травам, весело смеялись, им так хотелось, чтобы всё это оказалось правдой..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лесом виделись горы, странного темно-фиолетового оттенка, но они так красиво смотрелись на фоне лазурного неба, что дети не придали этому значения. Впервые после Катастрофы они были по-настоящему счастливы. Им не нужна была другая жизнь, другая 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Набегавшись дети сели в тени раскидистых деревьев, на которых уже виднелись красивые сочные плоды.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 попробуем? Я голоден... - заявил Миша, и тогда старшая сестра поднялась и ловко залезла на нижнюю ветку, и ещё выше.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вот в ее руках долгожданный фрукт. Совершенно круглый, жёлтый, с красным бочком, похоже на персик, но косточки в нем не было. Сладкий сок забрызгал одежду и тек по лицу детей, но это их не смутило - такой вкуснятины они не ели никогда в жизни. Когда дети наелись до отвала, утомлённые играми, палящим солнцем и размеренным щебетом птиц, они устало прислонились к стволу и не заметили, как задремали.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брат с сестрой открыли глаза, в нос им ударил резкий запах горелых покрышек, они не могли дышать из-за пыли в помещении.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мы были, Зой?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не знаю... Наверное, в сказке. Мы должны вернуться назад. Там нет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Часть 1 Дан приказ выжить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2  Преисподняя на Земле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3 Искаженная 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4 Судьба на ниточке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Часть 5 Герои мирного времени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Эпилог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