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19(бывшая13) Приставания злоноида Хьяльти к Агилю</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Злоноид профессора Хьяльти несомненно унаследовал от прототипа изворотливость и недюжинный ум. Поэтому, потратив на поиски беглеца большую часть, отпущенного ему природой  времени, он решил проблему выживания радикально, как сделал бы это сам профессор. Злоноид рассудил, что раз он появился из отражения оригинала, то стоило бы узнать, что случится, если сам посмотрит, например, в зеркало?</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Случай представился достаточно быстро. В мебельном салоне в это раннее утро было безлюдно. Отвадив от себя дотошного менеджера, злоноид отправился в тот отдел, где зеркала разных размеров и форм составляли основную экспозицию. Правда, теперь они были задёрнуты  чехлами. После нашумевших событий, не только обыватели, но и сами продавцы редко заходили сюда.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Что ж, это было весьма, кстати. Высокое ростовое зеркало сразу привлекло его внимание. Экспериментатор нетерпеливо сдёрнул покрывало и, выпрямившись, уставился в отполированную поверхность. Вначале, ничего не происходило. Отражение безразлично повторяло все его движения, раздумывая о чём-то. Время тянулось, испытывая выдержку. Злоноид занервничал, впервые начинающуюся паническую атаку. И тут же ощутил своеобразное притяжение. Дрожь пробежала по всему его телу.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Хьяльти в зеркале криво усмехнулся и протянул руки вперёд. Кисти рук, ещё блестящие и слегка словно оплавленные, выступили над поверхностью. И тут злоноид понял, что надо делать. Он тут же схватил свой дубликат за руки и резко дёрнул на себя. Аморфное тело выскочило из стекла и тут же впиталось в плоть призвавшего его.</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Хм! Странные ощущения. Немного кружится голова, эйфория от энергетического всплеска. И  уверенность, что лимит жизни значительно пополнился. Как у человечков называются поглотители? Вампиры? Что же, если это свойство поможет ему жить не те короткие семь дней, что задал создатель, то он готов выпить энергетику очень многих своих двойников. Такое отвлечённое понятие, как совесть и сострадание для Хьяльти-злоноида не существовало.</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Когда продолжительность жизни не ограничивала действия злоноида, он немного успокоился и стал действовать планомерно. Всё-таки он всё ещё связан энергетически, а так хотелось полноценной человеческой жизни! Решение возникло само собой, стоило только проанализировать воспоминания прототипа, его желания, его мечты и последние размышления…</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Профессор после своей мнимой гибели очень хотел длительное время оставаться в тени, пожить спокойно на приличную сумму, оставленную в банке на особом счёте, мечтал поквитаться с доктором Агилем… Что ж, ничего нет лучше, чем осуществлённые мечты! Жаль, только воплощение их не понравится самому Хьяльти.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Прежде всего, псевдо-Хьяльти навестил банк и переписал очень приличную сумму на новый счёт. И  нимало не сомневаясь, стал тратить денежки. Арендовал виллу на Бали и стал шумно и помпезно развлекаться. Звёздные вечеринки, сексуальные вакханалии, и всё напоказ с репортажами журналистов и под присмотром телекомпаний. Пусть полюбуется гневливый профессор, как он мог бы жить!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Приходи, мой дорогой, обнимемся, как братья!</w:t>
      </w:r>
      <w:r>
        <w:rPr>
          <w:rFonts w:ascii="Times New Roman" w:hAnsi="Times New Roman" w:cs="Times New Roman" w:eastAsia="Times New Roman"/>
          <w:color w:val="943634"/>
          <w:spacing w:val="0"/>
          <w:position w:val="0"/>
          <w:sz w:val="22"/>
          <w:shd w:fill="auto" w:val="clear"/>
        </w:rPr>
        <w:t xml:space="preserve">» - </w:t>
      </w:r>
      <w:r>
        <w:rPr>
          <w:rFonts w:ascii="Times New Roman" w:hAnsi="Times New Roman" w:cs="Times New Roman" w:eastAsia="Times New Roman"/>
          <w:color w:val="943634"/>
          <w:spacing w:val="0"/>
          <w:position w:val="0"/>
          <w:sz w:val="22"/>
          <w:shd w:fill="auto" w:val="clear"/>
        </w:rPr>
        <w:t xml:space="preserve">эта фраза завершала по договору запуска видео все ролики телевизионщиков.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Но и доктора Агиля он тоже оставить в покое никак не мог. Отчего бы не помочь в мести своему прототипу, тем более, что это так увлекательно. Доктор практически раздавлен, лишился всего. Нужно только подлить немного масла в огонь костра, на котором сгорает его никчемная жизнь. Интервью получилось в высшей степени замечательное. Взбеситься от таких слов должны были оба и Хьяльти, и Агиль.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В этот тёплый вечер океан был тих и спокоен. Его тёмная синева едва колыхалась. Лазоревый купол неба навевал безмятежность и расслабленность. Злоноид наслаждался, потягивая синеватый дым кальяна.  Он возлежал на горе подушек, разбросанных на подиуме. Лёгкий ветерок лениво шевелил занавеси  террасы в восточном стиле. Недавно он отослал своих обнажённых одалисок, весь день плескавшихся в бассейне и оглашавших пространство призывным смехом. То одна, то другая составляли ему пару. Но и эти ласки ему надоели.</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В это время он ждал одну единственную, кто мог заменить их всех, удовлетворив животную страсть. Руфаро не только внешне отличалась от всех своей шелковистой шоколадной кожей, бледным золотом волос, идеальной фигурой и напевным тембром низкого голоса. Двигалась она так плавно и изящно, словно не шла, а танцевала. С ней злоноид забывал обо всём.</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Наконец-то из-за толстого ствола пальмы показался её стройный силуэт. Весь её наряд состоял из широкого пёстрого газового шарфа, широкими петлями охватывавшего бёдра и грудь, сцепленного на правом плече в объёмный узел. Кончики шевелились при каждом шаге, вверх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вниз, словно большая бабочка.</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Станцуй мне румбу, - хрипловатым от предвкушения голосом, попросил лже-профессор…</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Иссушенный годами вынужденного затворничества, психиатр, гневно посмотрел на следователя. Вздохнул и потёр пальцами лоб.</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Вы хотя бы отдаёте себе отчёт, - голос оставался ровным и спокойным, как всегда, - на что меня толкаете?</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Это же всего лишь эксперимент…, - начал заново господин Сальватори свой длинный монолог.</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Врачу было искренне  жаль своего коллегу. Им никогда не приходилось работать вместе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слишком разная специализация. Но об успешном хирурге ходили легенды. К нему на операционный стол лелеяли надежду попасть  многие больные, если была необходимость в хирургическом вмешательстве. Слава о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золотых руках</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Агиля разлеталась быстро. Хвалебные речи, благодарственные статьи в медицинской и государственной прессе.</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И где это всё сейчас? Он попал в психиатрическую лечебницу в состоянии нервного срыва. Это было видно с первого взгляда. Дёрганный, взвинченный до предела, тёмные круги под глазами, неприятный багрянец на щеках. Довели до предела такие вот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экспериментаторы</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Зла на них не хватает. А главное, что Агиль действительно болен.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Доктор, Мендос, - укоризненно качая головой, оборвал размышления врача, собеседник, - вы совершенно меня не слушаете!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У меня слишком хорошая память, чтобы воспринимать ваши доводы уже в третий раз, - устало буркнул главврач, - И как вы не понимаете, что нельзя помещать этих двоих в одну комнату. Они же поубивают друг друга.</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Злоноид стал жертвой своей расточительности. Интерпол не мог не заинтересоваться неизвестно откуда возникшим миллиардером. Тем более что, узнав от своего нового адвоката о том, как шикарно проводит время бывший друг, в чём обвиняет самого хирурга,  Агиль не стал молчать и заявил, что профессор Хьяльти утаил от общественности наследие древней цивилизации.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Арестованный Хьяльти вёл себя настолько странно, что очень быстро у следователя возникли сомнения в его адекватности. Профессор археологии оказался несведущим в самых элементарных вещах, которые известны даже историкам-первокурсникам, путался в датах, забыл имена коллег и знакомых. А что уж говорить о внезапных припадках ярости, попытках разбить зеркала или замороженного стояния возле хоть сколько-нибудь отражающей поверхности.</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Томограмма головного мозга показала последствия плохо залеченного повреждения затылочной части свода черепа. Сальватори решил проверить сразу несколько своих умозаключений и отправил подследственного для освидетельствования в ту же клинику, где в данное время находился доктор Агиль.</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Вы, как светило нашей психиатрии, - принялся заново следователь, - выписали заключение о психической  невменяемости  профессора Хьяльти…</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Ещё не подписал, - нахмурился  Мендос, - но это неизбежно. Члены консилиума единогласно вынесли такое решение…</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Вот именно. Значит, Хьяльти надо отпускать, коли он, признан неопасным для общества. И давайте начистоту. Что теперь для него жизнь?  Без работы, без жены, которую отыскать так и не удалось. Деньги практически все потрачены. Медленная мучительная смерть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вот его будущее, - Сальватори выразительно посмотрел в глаза врача, - Можно сказать, что он уже труп. Но он ещё может послужить и себе и вашему драгоценному пациенту доктору Агилю. Такая встряска, как встреча двух друзей, в одночасье ставших врагами из-за женщины. Взрыв эмоций, гнев, ревность, ненависть и что там ещё…  Могут вернуть память одному и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Окончательно свести с ума другого…, - скептически продолжил фразу  психиатр, - Знаете, можете считать, что вы меня убедили. Правда, я даю разрешение на такие действия по совершенно другим соображениям, но не ждите, что я их озвучу.</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Доктор Агиль отчего-то сильно нервничал. Когда его утром перевели в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мягкую</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палату для буйно помешанных, склонных к суициду и членовредительству пациентов, он недоумевал с чего это вдруг?  После того количества успокоительного, вводимого через инъекции, он уже не испытывал  ни внутренней ни тем более внешней агрессивности. За эти дни он отоспался сверх меры. И стало даже в какой-то степени на всё наплевать. Что будет дальше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не всё ли равно?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Ему даже нравилось, что не надо никуда спешить, не надо выяснять отношения с разгневанной женой, не надо видеть своих бывших коллег и слушать их лживое восхищение, многое теперь не надо. Он, молча, сидел на полу в углу с закрытыми глазами и то ли грезил, то ли дремал…</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Агиль очнулся только, когда на него с диким рёвом набросился какой-то загорелый до черноты патлатый незнакомец, стараясь схватить за горло. Доктор, не задумываясь, сбил ног нападающего и вскочил на ноги, занимая более удобную позицию.</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Ах ты, гнусный предатель, - бросился на него мужчина в такой же полосатой пижаме, как у него. И с ужасом Агиль признал в нём бывшего приятеля. Растерявшись от неожиданности, он пропустил резкий выпад. До этого дня он даже не допускал сомнения в том, что Хьяльти мёртв. А все инсенуации, которые передавал ему адвокат Слери, считал подставой.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Как ты посмел…</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Холодные, как у покойника, пальцы сомкнулись на горле. Пришлось отдирать их, заламывая и почти раздирая. У хирурга должны быть сильные руки и это спасло ему жизнь и на этот раз. Нападающий взвыл и тут же сам оказался в стальной хватке ещё задыхающегося врага. Доктор повалил его на пол и прижал коленом, удерживая запястья. После ещё нескольких попыток вырваться, злоноид прекратил сопротивление. Его убивать никто не стремился, да и важнее был диалог.</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 </w:t>
      </w:r>
      <w:r>
        <w:rPr>
          <w:rFonts w:ascii="Times New Roman" w:hAnsi="Times New Roman" w:cs="Times New Roman" w:eastAsia="Times New Roman"/>
          <w:color w:val="943634"/>
          <w:spacing w:val="0"/>
          <w:position w:val="0"/>
          <w:sz w:val="22"/>
          <w:shd w:fill="auto" w:val="clear"/>
        </w:rPr>
        <w:t xml:space="preserve">Ну, всё…, прохрипел он.</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Утихомирился, придурок, -  хмыкнул Агиль, отпуская пленника.</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После они уселись. Несколько минут гипнотизировали друг друга глазами.</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2"/>
          <w:shd w:fill="auto" w:val="clear"/>
        </w:rPr>
        <w:t xml:space="preserve">  </w:t>
      </w:r>
      <w:r>
        <w:rPr>
          <w:rFonts w:ascii="Arial" w:hAnsi="Arial" w:cs="Arial" w:eastAsia="Arial"/>
          <w:b/>
          <w:strike w:val="true"/>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Злоноид Хьяльти оказался в руках правосудия, когда чудил на курорте. Ведь не кто иной, как </w:t>
      </w:r>
      <w:r>
        <w:rPr>
          <w:rFonts w:ascii="Times New Roman" w:hAnsi="Times New Roman" w:cs="Times New Roman" w:eastAsia="Times New Roman"/>
          <w:strike w:val="true"/>
          <w:color w:val="auto"/>
          <w:spacing w:val="0"/>
          <w:position w:val="0"/>
          <w:sz w:val="24"/>
          <w:shd w:fill="auto" w:val="clear"/>
        </w:rPr>
        <w:t xml:space="preserve">профессор</w:t>
      </w:r>
      <w:r>
        <w:rPr>
          <w:rFonts w:ascii="Calibri" w:hAnsi="Calibri" w:cs="Calibri" w:eastAsia="Calibri"/>
          <w:strike w:val="true"/>
          <w:color w:val="auto"/>
          <w:spacing w:val="0"/>
          <w:position w:val="0"/>
          <w:sz w:val="22"/>
          <w:shd w:fill="auto" w:val="clear"/>
        </w:rPr>
        <w:t xml:space="preserve">-археолог дал наводку следователям, что Агиль преступник. Хьяльти объяснил, что прячется от него на Бали, так как доктор угрожал ему расправой.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Сомневаясь в адекватности профессора, полицейские направили его в больницу. Врачи сразу же провели томографию и дали заключение, что, свалившись со скалы, тот стукнулся головой и теперь несёт всякий бред. Для психиатрической судмедэкспертизы профессора и доктора поместили в одну палату клиники душевных болезней, так мог появиться шанс узнать, правду ли они говорят. </w:t>
      </w:r>
      <w:r>
        <w:rPr>
          <w:rFonts w:ascii="Times New Roman" w:hAnsi="Times New Roman" w:cs="Times New Roman" w:eastAsia="Times New Roman"/>
          <w:strike w:val="true"/>
          <w:color w:val="FF6600"/>
          <w:spacing w:val="0"/>
          <w:position w:val="0"/>
          <w:sz w:val="24"/>
          <w:shd w:fill="auto" w:val="clear"/>
        </w:rPr>
        <w:t xml:space="preserve">Однако все пошло далеко не по плану врачей, потому что оба </w:t>
      </w:r>
      <w:r>
        <w:rPr>
          <w:rFonts w:ascii="Times New Roman" w:hAnsi="Times New Roman" w:cs="Times New Roman" w:eastAsia="Times New Roman"/>
          <w:strike w:val="true"/>
          <w:color w:val="FF6600"/>
          <w:spacing w:val="0"/>
          <w:position w:val="0"/>
          <w:sz w:val="24"/>
          <w:shd w:fill="auto" w:val="clear"/>
        </w:rPr>
        <w:t xml:space="preserve">«</w:t>
      </w:r>
      <w:r>
        <w:rPr>
          <w:rFonts w:ascii="Times New Roman" w:hAnsi="Times New Roman" w:cs="Times New Roman" w:eastAsia="Times New Roman"/>
          <w:strike w:val="true"/>
          <w:color w:val="FF6600"/>
          <w:spacing w:val="0"/>
          <w:position w:val="0"/>
          <w:sz w:val="24"/>
          <w:shd w:fill="auto" w:val="clear"/>
        </w:rPr>
        <w:t xml:space="preserve">психа</w:t>
      </w:r>
      <w:r>
        <w:rPr>
          <w:rFonts w:ascii="Times New Roman" w:hAnsi="Times New Roman" w:cs="Times New Roman" w:eastAsia="Times New Roman"/>
          <w:strike w:val="true"/>
          <w:color w:val="FF6600"/>
          <w:spacing w:val="0"/>
          <w:position w:val="0"/>
          <w:sz w:val="24"/>
          <w:shd w:fill="auto" w:val="clear"/>
        </w:rPr>
        <w:t xml:space="preserve">» </w:t>
      </w:r>
      <w:r>
        <w:rPr>
          <w:rFonts w:ascii="Times New Roman" w:hAnsi="Times New Roman" w:cs="Times New Roman" w:eastAsia="Times New Roman"/>
          <w:strike w:val="true"/>
          <w:color w:val="FF6600"/>
          <w:spacing w:val="0"/>
          <w:position w:val="0"/>
          <w:sz w:val="24"/>
          <w:shd w:fill="auto" w:val="clear"/>
        </w:rPr>
        <w:t xml:space="preserve">умудрились сцепиться </w:t>
      </w:r>
      <w:r>
        <w:rPr>
          <w:rFonts w:ascii="Times New Roman" w:hAnsi="Times New Roman" w:cs="Times New Roman" w:eastAsia="Times New Roman"/>
          <w:strike w:val="true"/>
          <w:color w:val="auto"/>
          <w:spacing w:val="0"/>
          <w:position w:val="0"/>
          <w:sz w:val="24"/>
          <w:shd w:fill="auto" w:val="clear"/>
        </w:rPr>
        <w:t xml:space="preserve">Там-то они сцепились не на жизнь, а на смерть посреди мягких стен, скрадывающих стоны боли и грохот от ударов и падений. В итоге Хьяльти чуть не задушил доктора, хорошо, медбратья успели вмешаться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предал нашу дружбу, спал с моей женой! Предатель!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в последний раз </w:t>
      </w:r>
      <w:r>
        <w:rPr>
          <w:rFonts w:ascii="Times New Roman" w:hAnsi="Times New Roman" w:cs="Times New Roman" w:eastAsia="Times New Roman"/>
          <w:color w:val="auto"/>
          <w:spacing w:val="0"/>
          <w:position w:val="0"/>
          <w:sz w:val="24"/>
          <w:shd w:fill="auto" w:val="clear"/>
        </w:rPr>
        <w:t xml:space="preserve">выкрикнул профессор</w:t>
      </w:r>
      <w:r>
        <w:rPr>
          <w:rFonts w:ascii="Times New Roman" w:hAnsi="Times New Roman" w:cs="Times New Roman" w:eastAsia="Times New Roman"/>
          <w:color w:val="943634"/>
          <w:spacing w:val="0"/>
          <w:position w:val="0"/>
          <w:sz w:val="24"/>
          <w:shd w:fill="auto" w:val="clear"/>
        </w:rPr>
        <w:t xml:space="preserve">, больше для проформы, и опустил голову, глядя вниз</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спал с ней до вашего знакомства,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w:t>
      </w:r>
      <w:r>
        <w:rPr>
          <w:rFonts w:ascii="Times New Roman" w:hAnsi="Times New Roman" w:cs="Times New Roman" w:eastAsia="Times New Roman"/>
          <w:color w:val="943634"/>
          <w:spacing w:val="0"/>
          <w:position w:val="0"/>
          <w:sz w:val="24"/>
          <w:shd w:fill="auto" w:val="clear"/>
        </w:rPr>
        <w:t xml:space="preserve"> усталым спокойным голосом,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то, что она не рассказала правду о ребёнке, не моя вина. Йодис мой биологический сын. </w:t>
      </w:r>
      <w:r>
        <w:rPr>
          <w:rFonts w:ascii="Times New Roman" w:hAnsi="Times New Roman" w:cs="Times New Roman" w:eastAsia="Times New Roman"/>
          <w:color w:val="943634"/>
          <w:spacing w:val="0"/>
          <w:position w:val="0"/>
          <w:sz w:val="24"/>
          <w:shd w:fill="auto" w:val="clear"/>
        </w:rPr>
        <w:t xml:space="preserve">С этим уже ничего не поделаешь. Зато тебя называет папой, а не меня.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вздохнул печально, - </w:t>
      </w:r>
      <w:r>
        <w:rPr>
          <w:rFonts w:ascii="Times New Roman" w:hAnsi="Times New Roman" w:cs="Times New Roman" w:eastAsia="Times New Roman"/>
          <w:color w:val="auto"/>
          <w:spacing w:val="0"/>
          <w:position w:val="0"/>
          <w:sz w:val="24"/>
          <w:shd w:fill="auto" w:val="clear"/>
        </w:rPr>
        <w:t xml:space="preserve">А вот ты на самом деле предатель и преступник! Ты  намеренно провалил экспедицию и загнал военных Эквадора в пещеру, замуровал их живьем. А потом убежал на Бали развлекаться на украденное золото. Тебя поймала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Хьяльти в отчаянии.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прежде чем вонзить в меня дротик со снотворным она танцевала румбу. Тогда её формы... ой, не хочу вспоминать её формы... они прекрасны. Что же с нами всеми стало? А что с Хоито?</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А ты и, правда, псих!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засмеялся Агиль, - Сидеть в психушке с кучей обвинений за спиной, а думать о формах какой-то шлюхи!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чёрт его дери... зачем я связался с ним... и Гомс этот, мать его. А ты, я смотрю, совсем распоясался,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помер</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strike w:val="true"/>
          <w:color w:val="auto"/>
          <w:spacing w:val="0"/>
          <w:position w:val="0"/>
          <w:sz w:val="24"/>
          <w:shd w:fill="auto" w:val="clear"/>
        </w:rPr>
        <w:t xml:space="preserve">совсем разошелся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а что? Свен, стерва, с тобой удрала, </w:t>
      </w:r>
      <w:r>
        <w:rPr>
          <w:rFonts w:ascii="Times New Roman" w:hAnsi="Times New Roman" w:cs="Times New Roman" w:eastAsia="Times New Roman"/>
          <w:color w:val="943634"/>
          <w:spacing w:val="0"/>
          <w:position w:val="0"/>
          <w:sz w:val="24"/>
          <w:shd w:fill="auto" w:val="clear"/>
        </w:rPr>
        <w:t xml:space="preserve">правда после вернулась. Плакала, прощения просила, умоляла вернуться, </w:t>
      </w:r>
      <w:r>
        <w:rPr>
          <w:rFonts w:ascii="Times New Roman" w:hAnsi="Times New Roman" w:cs="Times New Roman" w:eastAsia="Times New Roman"/>
          <w:color w:val="auto"/>
          <w:spacing w:val="0"/>
          <w:position w:val="0"/>
          <w:sz w:val="24"/>
          <w:shd w:fill="auto" w:val="clear"/>
        </w:rPr>
        <w:t xml:space="preserve">но </w:t>
      </w:r>
      <w:r>
        <w:rPr>
          <w:rFonts w:ascii="Times New Roman" w:hAnsi="Times New Roman" w:cs="Times New Roman" w:eastAsia="Times New Roman"/>
          <w:color w:val="943634"/>
          <w:spacing w:val="0"/>
          <w:position w:val="0"/>
          <w:sz w:val="24"/>
          <w:shd w:fill="auto" w:val="clear"/>
        </w:rPr>
        <w:t xml:space="preserve">же</w:t>
      </w:r>
      <w:r>
        <w:rPr>
          <w:rFonts w:ascii="Times New Roman" w:hAnsi="Times New Roman" w:cs="Times New Roman" w:eastAsia="Times New Roman"/>
          <w:color w:val="auto"/>
          <w:spacing w:val="0"/>
          <w:position w:val="0"/>
          <w:sz w:val="24"/>
          <w:shd w:fill="auto" w:val="clear"/>
        </w:rPr>
        <w:t xml:space="preserve">, если убежала раз, убежит и второй. Поэтому я ее выгнал.  А сын Йодис, хм,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поджал губы  Хьяльти, взглянув на Агиля. Сейчас, когда всё прояснилось, Хьяльти немного успокоился.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Всё равно в душе ядовито кипела ненависть к врачу...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 ты прохлаждался в суде и на нарах, поползли слухи, что там и тут объявляются злоноиды,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лже-Хьяльти, прикинулся оригиналом человека.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они?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нахмурился Агиль, до которого стали доходить какие-то слухи.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не успел рассказать о </w:t>
      </w:r>
      <w:r>
        <w:rPr>
          <w:rFonts w:ascii="Times New Roman" w:hAnsi="Times New Roman" w:cs="Times New Roman" w:eastAsia="Times New Roman"/>
          <w:strike w:val="true"/>
          <w:color w:val="auto"/>
          <w:spacing w:val="0"/>
          <w:position w:val="0"/>
          <w:sz w:val="24"/>
          <w:shd w:fill="auto" w:val="clear"/>
        </w:rPr>
        <w:t xml:space="preserve">злоноидах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себе подобных </w:t>
      </w:r>
      <w:r>
        <w:rPr>
          <w:rFonts w:ascii="Times New Roman" w:hAnsi="Times New Roman" w:cs="Times New Roman" w:eastAsia="Times New Roman"/>
          <w:color w:val="auto"/>
          <w:spacing w:val="0"/>
          <w:position w:val="0"/>
          <w:sz w:val="24"/>
          <w:shd w:fill="auto" w:val="clear"/>
        </w:rPr>
        <w:t xml:space="preserve">лже-Хьяльти, как из тёмного угла появился хищно оскалившийся Гомс</w:t>
      </w:r>
      <w:r>
        <w:rPr>
          <w:rFonts w:ascii="Times New Roman" w:hAnsi="Times New Roman" w:cs="Times New Roman" w:eastAsia="Times New Roman"/>
          <w:color w:val="FF6600"/>
          <w:spacing w:val="0"/>
          <w:position w:val="0"/>
          <w:sz w:val="24"/>
          <w:shd w:fill="auto" w:val="clear"/>
        </w:rPr>
        <w:t xml:space="preserve">, который словно точно знал, когда и где нужно вмешаться в разговор его персоне.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и, вмешавшись в разговор, сказал:</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strike w:val="true"/>
          <w:color w:val="FF66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мои тестеры! </w:t>
      </w:r>
      <w:r>
        <w:rPr>
          <w:rFonts w:ascii="Times New Roman" w:hAnsi="Times New Roman" w:cs="Times New Roman" w:eastAsia="Times New Roman"/>
          <w:color w:val="FF6600"/>
          <w:spacing w:val="0"/>
          <w:position w:val="0"/>
          <w:sz w:val="24"/>
          <w:shd w:fill="auto" w:val="clear"/>
        </w:rPr>
        <w:t xml:space="preserve">Мои отпрыски. </w:t>
      </w:r>
      <w:r>
        <w:rPr>
          <w:rFonts w:ascii="Times New Roman" w:hAnsi="Times New Roman" w:cs="Times New Roman" w:eastAsia="Times New Roman"/>
          <w:color w:val="auto"/>
          <w:spacing w:val="0"/>
          <w:position w:val="0"/>
          <w:sz w:val="24"/>
          <w:shd w:fill="auto" w:val="clear"/>
        </w:rPr>
        <w:t xml:space="preserve">Они проникают в тела людей. </w:t>
      </w:r>
      <w:r>
        <w:rPr>
          <w:rFonts w:ascii="Times New Roman" w:hAnsi="Times New Roman" w:cs="Times New Roman" w:eastAsia="Times New Roman"/>
          <w:strike w:val="true"/>
          <w:color w:val="auto"/>
          <w:spacing w:val="0"/>
          <w:position w:val="0"/>
          <w:sz w:val="24"/>
          <w:shd w:fill="auto" w:val="clear"/>
        </w:rPr>
        <w:t xml:space="preserve">Как бы объяснить: они мои отпрыски. </w:t>
      </w:r>
      <w:r>
        <w:rPr>
          <w:rFonts w:ascii="Times New Roman" w:hAnsi="Times New Roman" w:cs="Times New Roman" w:eastAsia="Times New Roman"/>
          <w:color w:val="FF6600"/>
          <w:spacing w:val="0"/>
          <w:position w:val="0"/>
          <w:sz w:val="24"/>
          <w:shd w:fill="auto" w:val="clear"/>
        </w:rPr>
        <w:t xml:space="preserve">Между прочим…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него чуть не сорвалось с губ, что и тот, кто выдает себя за Хьяльти и только </w:t>
      </w:r>
      <w:r>
        <w:rPr>
          <w:rFonts w:ascii="Times New Roman" w:hAnsi="Times New Roman" w:cs="Times New Roman" w:eastAsia="Times New Roman"/>
          <w:strike w:val="true"/>
          <w:color w:val="auto"/>
          <w:spacing w:val="0"/>
          <w:position w:val="0"/>
          <w:sz w:val="24"/>
          <w:shd w:fill="auto" w:val="clear"/>
        </w:rPr>
        <w:t xml:space="preserve">что славно поколотил </w:t>
      </w:r>
      <w:r>
        <w:rPr>
          <w:rFonts w:ascii="Times New Roman" w:hAnsi="Times New Roman" w:cs="Times New Roman" w:eastAsia="Times New Roman"/>
          <w:color w:val="943634"/>
          <w:spacing w:val="0"/>
          <w:position w:val="0"/>
          <w:sz w:val="24"/>
          <w:shd w:fill="auto" w:val="clear"/>
        </w:rPr>
        <w:t xml:space="preserve"> пытался придушить </w:t>
      </w:r>
      <w:r>
        <w:rPr>
          <w:rFonts w:ascii="Times New Roman" w:hAnsi="Times New Roman" w:cs="Times New Roman" w:eastAsia="Times New Roman"/>
          <w:color w:val="auto"/>
          <w:spacing w:val="0"/>
          <w:position w:val="0"/>
          <w:sz w:val="24"/>
          <w:shd w:fill="auto" w:val="clear"/>
        </w:rPr>
        <w:t xml:space="preserve">Агиля, тоже его создание, но успел сдержаться:</w:t>
      </w:r>
    </w:p>
    <w:p>
      <w:pPr>
        <w:spacing w:before="0" w:after="0" w:line="240"/>
        <w:ind w:right="0" w:left="0" w:firstLine="0"/>
        <w:jc w:val="left"/>
        <w:rPr>
          <w:rFonts w:ascii="Times New Roman" w:hAnsi="Times New Roman" w:cs="Times New Roman" w:eastAsia="Times New Roman"/>
          <w:color w:val="FF6600"/>
          <w:spacing w:val="0"/>
          <w:position w:val="0"/>
          <w:sz w:val="24"/>
          <w:shd w:fill="auto" w:val="clear"/>
        </w:rPr>
      </w:pPr>
      <w:r>
        <w:rPr>
          <w:rFonts w:ascii="Times New Roman" w:hAnsi="Times New Roman" w:cs="Times New Roman" w:eastAsia="Times New Roman"/>
          <w:color w:val="FF6600"/>
          <w:spacing w:val="0"/>
          <w:position w:val="0"/>
          <w:sz w:val="24"/>
          <w:shd w:fill="auto" w:val="clear"/>
        </w:rPr>
        <w:t xml:space="preserve">- … </w:t>
      </w:r>
      <w:r>
        <w:rPr>
          <w:rFonts w:ascii="Times New Roman" w:hAnsi="Times New Roman" w:cs="Times New Roman" w:eastAsia="Times New Roman"/>
          <w:color w:val="FF6600"/>
          <w:spacing w:val="0"/>
          <w:position w:val="0"/>
          <w:sz w:val="24"/>
          <w:shd w:fill="auto" w:val="clear"/>
        </w:rPr>
        <w:t xml:space="preserve">неплохие вышли копии. </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Ты? Но как? Слушай, может я умер? </w:t>
      </w:r>
      <w:r>
        <w:rPr>
          <w:rFonts w:ascii="Times New Roman" w:hAnsi="Times New Roman" w:cs="Times New Roman" w:eastAsia="Times New Roman"/>
          <w:strike w:val="true"/>
          <w:color w:val="auto"/>
          <w:spacing w:val="0"/>
          <w:position w:val="0"/>
          <w:sz w:val="24"/>
          <w:shd w:fill="auto" w:val="clear"/>
        </w:rPr>
        <w:t xml:space="preserve">–</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снова, не веря своим глазам, что и в палатке оказался тот самый человек в капюшоне, спросил доктор.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Пожалуй, впервые Агиль не удивился появлению этого странного типа. Он воспринимал его персону, как неизбежное зло, которое желает зачем-то уговорить пойти на настоящее преступление. Только зачем?  В принципе, он уже догадался. Но готов был унести в могилу свою тайну, если понадобится. </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А Гомс с усмешкой  красочно описывал те события, которые происходят в мире. Как всё больше становится синхронов и как их пришествие меняет моральный облик человечества.</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Интересно, зачем все эти россказни, - думал Агиль, подсознательно ожидая того самого вопроса.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Неужели он уже знает обо всём?</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Но Тестер откровенно развлекался, ошарашивая человека всё новыми подробностями.</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Разговор прервался, когда дверь палаты открыли медбратья</w:t>
      </w:r>
      <w:r>
        <w:rPr>
          <w:rFonts w:ascii="Times New Roman" w:hAnsi="Times New Roman" w:cs="Times New Roman" w:eastAsia="Times New Roman"/>
          <w:strike w:val="true"/>
          <w:color w:val="auto"/>
          <w:spacing w:val="0"/>
          <w:position w:val="0"/>
          <w:sz w:val="24"/>
          <w:shd w:fill="auto" w:val="clear"/>
        </w:rPr>
        <w:t xml:space="preserve">. Оказалось, что Агиля признали невменяемым и затолкали в комнату для буйных. </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Клону профессора Хьяльти удалось выйти из психушки с помощью верного адвоката, который доказал невиновность археолога. Но и его обманул лже-археолог,   не заплатив. Адвокат сказал, что будет подавать в суд. Но где чеки, где контракт, когда обещания Хьялти были в украденном золоте, а это нельзя оформить официально? Так и остался адвокат ни с чем. Злоноиды, а именно им был лже-Хьяльти, хитры и коварны.</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Следователь был раздосадован своим экспериментом. Ничего из того, что задумал, не случилось. Хьяльти пришлось отпустить на все четыре стороны. И теперь, со справкой о недееспособности его привлечь к суду по какому-либо поводу не представлялось возможным. </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w:t>
        <w:br/>
      </w:r>
      <w:r>
        <w:rPr>
          <w:rFonts w:ascii="Arial" w:hAnsi="Arial" w:cs="Arial" w:eastAsia="Arial"/>
          <w:b/>
          <w:color w:val="auto"/>
          <w:spacing w:val="0"/>
          <w:position w:val="0"/>
          <w:sz w:val="22"/>
          <w:shd w:fill="auto" w:val="clear"/>
        </w:rPr>
        <w:t xml:space="preserve">Глава 20(14) Лже-Хьяльти создает команду.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Клон  проснулся </w:t>
      </w:r>
      <w:r>
        <w:rPr>
          <w:rFonts w:ascii="Times New Roman" w:hAnsi="Times New Roman" w:cs="Times New Roman" w:eastAsia="Times New Roman"/>
          <w:color w:val="FF6600"/>
          <w:spacing w:val="0"/>
          <w:position w:val="0"/>
          <w:sz w:val="24"/>
          <w:shd w:fill="auto" w:val="clear"/>
        </w:rPr>
        <w:t xml:space="preserve">из-за </w:t>
      </w:r>
      <w:r>
        <w:rPr>
          <w:rFonts w:ascii="Times New Roman" w:hAnsi="Times New Roman" w:cs="Times New Roman" w:eastAsia="Times New Roman"/>
          <w:color w:val="auto"/>
          <w:spacing w:val="0"/>
          <w:position w:val="0"/>
          <w:sz w:val="24"/>
          <w:shd w:fill="auto" w:val="clear"/>
        </w:rPr>
        <w:t xml:space="preserve"> назойливого жужжания потолочного вентилятора в старой гостинице под названием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Мокрые мухи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местные звали её по-другому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Мокрухи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Лже-Хьяльти совершенно не волновали откровенно грязные, давно нестиранные простыни с характерными пятнами, от развлечений прежних съёмщиков. Его не смущал тошнотворный затхлый запах  в комнате с наглухо заделанными окнами. Не заставляла </w:t>
      </w:r>
      <w:r>
        <w:rPr>
          <w:rFonts w:ascii="Times New Roman" w:hAnsi="Times New Roman" w:cs="Times New Roman" w:eastAsia="Times New Roman"/>
          <w:color w:val="D19049"/>
          <w:spacing w:val="0"/>
          <w:position w:val="0"/>
          <w:sz w:val="24"/>
          <w:shd w:fill="auto" w:val="clear"/>
        </w:rPr>
        <w:t xml:space="preserve">клона</w:t>
      </w:r>
      <w:r>
        <w:rPr>
          <w:rFonts w:ascii="Times New Roman" w:hAnsi="Times New Roman" w:cs="Times New Roman" w:eastAsia="Times New Roman"/>
          <w:color w:val="943634"/>
          <w:spacing w:val="0"/>
          <w:position w:val="0"/>
          <w:sz w:val="24"/>
          <w:shd w:fill="auto" w:val="clear"/>
        </w:rPr>
        <w:t xml:space="preserve">  брезгливо содрогаться растертая блевотина въевшаяся в пол и циновку.  Его бесило только одно- невозможность пополнить свои жизненные силы. Проклятье, он чувствовал, как </w:t>
      </w:r>
      <w:r>
        <w:rPr>
          <w:rFonts w:ascii="Times New Roman" w:hAnsi="Times New Roman" w:cs="Times New Roman" w:eastAsia="Times New Roman"/>
          <w:color w:val="D19049"/>
          <w:spacing w:val="0"/>
          <w:position w:val="0"/>
          <w:sz w:val="24"/>
          <w:shd w:fill="auto" w:val="clear"/>
        </w:rPr>
        <w:t xml:space="preserve">истекают его жизненные силы.</w:t>
      </w:r>
    </w:p>
    <w:p>
      <w:pPr>
        <w:spacing w:before="0" w:after="0" w:line="240"/>
        <w:ind w:right="0" w:left="0" w:firstLine="0"/>
        <w:jc w:val="left"/>
        <w:rPr>
          <w:rFonts w:ascii="Times New Roman" w:hAnsi="Times New Roman" w:cs="Times New Roman" w:eastAsia="Times New Roman"/>
          <w:strike w:val="true"/>
          <w:color w:val="943634"/>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Как-то на днях он случайно после грозы, посмотрев в зеркально отражающую его лицо  соленую лужу (остаток сильно волны, заблудившейся на суше)  встретил своего двойника - слабенького клона второго или третьего поколения примитивисков. Такой же как он во всем, кроме одного силы, его двойник попытался набросится на злоноида и уничтожить. Но Лже-Хьяльти, как  клон первого поколения сделал резкий выпад рукой внеред и попал точно в кадык. Примитивиск упал как подкошенный и после хлопка, растворился в простраянстве. Лже-Хьяльти с ужасом подумал,что и его ждет такая же судьба, если в ближайшее время не сумеет найти настоящего человека, с которого сняли его копию и и синхронизироваться с ним, чтобы продолжить жизнь в виде синхрона.  Реальность была такова</w:t>
      </w:r>
      <w:r>
        <w:rPr>
          <w:rFonts w:ascii="Times New Roman" w:hAnsi="Times New Roman" w:cs="Times New Roman" w:eastAsia="Times New Roman"/>
          <w:color w:val="943634"/>
          <w:spacing w:val="0"/>
          <w:position w:val="0"/>
          <w:sz w:val="24"/>
          <w:shd w:fill="auto" w:val="clear"/>
        </w:rPr>
        <w:t xml:space="preserve">: впотрёпанном виде: замусоленных шортах и потёртой и пропахшей потом гавайской рубашке, его даже за порог не пускали в единственную продуктовую лавку в этой части острова. </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Сутки назад его вытолкали из местного отделения полиции, сунув в руки то, что было отобрано перед помещением его в изолятор. И ценным из вещей были только часы, которые он всегда носил на правой руке, как дань привычки унаследованной от профессора. За них оценщик дал мало денег, но торговаться не приходилось. Не тот случай. Их хватило на то, чтобы снять комнату. Еда его не интересовала. За несколько месяцев он успел превратиться в нечто среднее между вампиром и каннибалом. </w:t>
      </w:r>
      <w:r>
        <w:rPr>
          <w:rFonts w:ascii="Times New Roman" w:hAnsi="Times New Roman" w:cs="Times New Roman" w:eastAsia="Times New Roman"/>
          <w:color w:val="D19049"/>
          <w:spacing w:val="0"/>
          <w:position w:val="0"/>
          <w:sz w:val="24"/>
          <w:shd w:fill="auto" w:val="clear"/>
        </w:rPr>
        <w:t xml:space="preserve">Может именно это и продлевало жизнь злоноида, который был совершенно не похож на своих собратьев - дело рук мегаробота Гомса.</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С одурманенной этим специфическим голодом, лже-Хьяльти бродил по посёлку, стараясь поймать свою жертву.</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Этим вечером ему, наконец-то, несказанно повезло. Он натолкнулся на ухоженный микроавтобус  оставленный под фонарём. </w:t>
      </w:r>
      <w:r>
        <w:rPr>
          <w:rFonts w:ascii="Times New Roman" w:hAnsi="Times New Roman" w:cs="Times New Roman" w:eastAsia="Times New Roman"/>
          <w:color w:val="D19049"/>
          <w:spacing w:val="0"/>
          <w:position w:val="0"/>
          <w:sz w:val="24"/>
          <w:shd w:fill="auto" w:val="clear"/>
        </w:rPr>
        <w:t xml:space="preserve">Вутри все было в зеркалах</w:t>
      </w:r>
      <w:r>
        <w:rPr>
          <w:rFonts w:ascii="Times New Roman" w:hAnsi="Times New Roman" w:cs="Times New Roman" w:eastAsia="Times New Roman"/>
          <w:strike w:val="true"/>
          <w:color w:val="D19049"/>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Такую возможность нельзя было упустить. И злоноид потянулся к отражению. </w:t>
      </w:r>
      <w:r>
        <w:rPr>
          <w:rFonts w:ascii="Times New Roman" w:hAnsi="Times New Roman" w:cs="Times New Roman" w:eastAsia="Times New Roman"/>
          <w:color w:val="D19049"/>
          <w:spacing w:val="0"/>
          <w:position w:val="0"/>
          <w:sz w:val="24"/>
          <w:shd w:fill="auto" w:val="clear"/>
        </w:rPr>
        <w:t xml:space="preserve">По прогнозу обещали грозу,злоноид Хьяльти уже знал по опыту, что скоро они появятся,его двойники.</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Ждать пришлось недолго. Вскоре один за другим стали из зеркальных отражений появляться клоны Хьяльти. Злоноид не давал им опомниться и убивал одного за другим. С каждым убитым клоном силы его возвращались. Наконец гроза прекратилась и клоны уже не появлялись. Довольный лже-Хюяльти с легкостью</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спрыгнул на землю и бодро зашагал домой напеваю любимую песенку об изгоях, с которой начинались последнее  время все передачи   местной радиостанции.</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ЛЖе-Хьякьти все время забывал,что ноги постоянно приводили его к этому месту.И каждое новое посещение автобуса он воспринимал,словно впервые.</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Спустя полчаса он брёл к своей гостинице пьяный от перенасыщения. В густых сумерках обозначился силуэт ночной бабочки. Пританцовывая на неверных от выпитого алкоголя ногах, она двигалась в направлении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Мокрухи</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Злоноид решил удовлетворить ещё одну свою жизненную  потребность, </w:t>
      </w:r>
      <w:r>
        <w:rPr>
          <w:rFonts w:ascii="Times New Roman" w:hAnsi="Times New Roman" w:cs="Times New Roman" w:eastAsia="Times New Roman"/>
          <w:color w:val="D19049"/>
          <w:spacing w:val="0"/>
          <w:position w:val="0"/>
          <w:sz w:val="24"/>
          <w:shd w:fill="auto" w:val="clear"/>
        </w:rPr>
        <w:t xml:space="preserve">которой в отличие от синхронов, злоноиды были не лишены. В затуманенном состоянии он схватил женщину, которая на удивление не отбивалась,  и увлек в ближайшую хибарку, которая на удивление оказалась открытой и хозяева на его радость отсутствовали. Потом свет в сознании потух и он заснул.</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Когда наконец открыл  глаза, от резанувшего лицо первого луча   пронишего скввозь щель в стене солнца, </w:t>
      </w:r>
      <w:r>
        <w:rPr>
          <w:rFonts w:ascii="Times New Roman" w:hAnsi="Times New Roman" w:cs="Times New Roman" w:eastAsia="Times New Roman"/>
          <w:color w:val="943634"/>
          <w:spacing w:val="0"/>
          <w:position w:val="0"/>
          <w:sz w:val="24"/>
          <w:shd w:fill="auto" w:val="clear"/>
        </w:rPr>
        <w:t xml:space="preserve">с удивлением узнал, спящую рядом с собой женщину. Это была Руфаро! Спутать с кем-то другим, её было невозможно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темнокожая мулатка с золотыми волосами. Первым было желание тут же придушить предательницу. И пальцы уже сомкнулись на тонкой шее. Но вздрогнули ресницы, алые губы прошептали что-то невнятное, тело призывно шевельнулось, и праведный гнев испарился, уступив место страсти.</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Ты кто?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спросила она, как только отдышалась.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Откуда я тебя знаю?</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Я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Хьяльти!  - недоумевающе напомнил злоноид.</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Ах, Хьяльти, - рассеянно произнесла она, - знаешь, совершенно не помню свою прежнюю жизнь. Только имя… Но ты мне нравишься! Хоть я тебя совершенно не помню. За сколько ты договаривался с моим сутенёром? Он, мужик хороший, только очень жадный. Да и умом не отличается…</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Я подобрал тебя на улице, - прервал её лже-Хьяльти.</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У-у! Тогда нам нужно смываться и побыстрее, - вскочила она с койки и начала судорожно натягивать на себя полоски ткани, которые сложно было назвать одеждой.</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Руфаро, и правда, не помнила своей прежней жизни. В тот знаменательный день, когда выполнила задание </w:t>
      </w:r>
      <w:r>
        <w:rPr>
          <w:rFonts w:ascii="Times New Roman" w:hAnsi="Times New Roman" w:cs="Times New Roman" w:eastAsia="Times New Roman"/>
          <w:color w:val="D19049"/>
          <w:spacing w:val="0"/>
          <w:position w:val="0"/>
          <w:sz w:val="24"/>
          <w:shd w:fill="auto" w:val="clear"/>
        </w:rPr>
        <w:t xml:space="preserve">детективной конторы, где работала секс-агентом</w:t>
      </w:r>
      <w:r>
        <w:rPr>
          <w:rFonts w:ascii="Times New Roman" w:hAnsi="Times New Roman" w:cs="Times New Roman" w:eastAsia="Times New Roman"/>
          <w:color w:val="943634"/>
          <w:spacing w:val="0"/>
          <w:position w:val="0"/>
          <w:sz w:val="24"/>
          <w:shd w:fill="auto" w:val="clear"/>
        </w:rPr>
        <w:t xml:space="preserve">, усыпив предполагаемого  Хьяльти, она совершила свою роковую ошибку. И подвели её обычное женское любопытство и алчность.</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Любовником Хьяльти был отменным, щедрым и прочее, но в одну тайную комнату он никого не пускал. Неизвестно почему, но сообщать своим коллегам о ней, девушка не стала. Зачем отдавать то, что пригодится самой? А где хозяин мог прятать свои сокровища? Поэтому, когда всё утихло и копы удалились, она ещё раз осмотрелась и рванула к заветной потайной двери.</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Она ожидала всё, что угодно, но только не это! Комнатка была зеркальной! И потолок, и пол, и стены, даже дверь с внутренней стороны, были зеркалами. Щёлкнул замок. Вспыхнул яркий свет. И не успела она даже сообразить, что делать дальше, как со всех сторон отражения протянули к ней руки. Переливающиеся серебристые потоки окружили её, впитываясь в тело. Это было безумно больно. Она заметалась в сетях своих двойников, которые всё множились…</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Сколько продолжалась эта фантастическая вакханалия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неизвестно. Но очнулась она на полу в коридоре. Как сказали бы специалисты в области кибернетики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программа синхронизации прошла некорректно</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Как покинула виллу, как оказалась за много миль от неё она не помнила, как и то, что делала позже. </w:t>
      </w:r>
      <w:r>
        <w:rPr>
          <w:rFonts w:ascii="Times New Roman" w:hAnsi="Times New Roman" w:cs="Times New Roman" w:eastAsia="Times New Roman"/>
          <w:color w:val="auto"/>
          <w:spacing w:val="0"/>
          <w:position w:val="0"/>
          <w:sz w:val="24"/>
          <w:shd w:fill="auto" w:val="clear"/>
        </w:rPr>
        <w:t xml:space="preserve">Месяц тому назад придя в себя после синхронизации со своим злоноид</w:t>
      </w:r>
      <w:r>
        <w:rPr>
          <w:rFonts w:ascii="Times New Roman" w:hAnsi="Times New Roman" w:cs="Times New Roman" w:eastAsia="Times New Roman"/>
          <w:color w:val="943634"/>
          <w:spacing w:val="0"/>
          <w:position w:val="0"/>
          <w:sz w:val="24"/>
          <w:shd w:fill="auto" w:val="clear"/>
        </w:rPr>
        <w:t xml:space="preserve">ом</w:t>
      </w:r>
      <w:r>
        <w:rPr>
          <w:rFonts w:ascii="Times New Roman" w:hAnsi="Times New Roman" w:cs="Times New Roman" w:eastAsia="Times New Roman"/>
          <w:color w:val="auto"/>
          <w:spacing w:val="0"/>
          <w:position w:val="0"/>
          <w:sz w:val="24"/>
          <w:shd w:fill="auto" w:val="clear"/>
        </w:rPr>
        <w:t xml:space="preserve">, она не понимала, где оказалась, и, чувствуя новые желания, временами очень жестокие, но по-своему привлекательные, бродила по парку в густых сумерках, пока не встретила местного сутенёра  Чиканьшуньпана в традиционной нонле на голове, </w:t>
      </w:r>
      <w:r>
        <w:rPr>
          <w:rFonts w:ascii="Times New Roman" w:hAnsi="Times New Roman" w:cs="Times New Roman" w:eastAsia="Times New Roman"/>
          <w:color w:val="D19049"/>
          <w:spacing w:val="0"/>
          <w:position w:val="0"/>
          <w:sz w:val="24"/>
          <w:shd w:fill="auto" w:val="clear"/>
        </w:rPr>
        <w:t xml:space="preserve">который и втянул ее в эту работу секс-агента.</w:t>
      </w:r>
      <w:r>
        <w:rPr>
          <w:rFonts w:ascii="Times New Roman" w:hAnsi="Times New Roman" w:cs="Times New Roman" w:eastAsia="Times New Roman"/>
          <w:color w:val="943634"/>
          <w:spacing w:val="0"/>
          <w:position w:val="0"/>
          <w:sz w:val="24"/>
          <w:shd w:fill="auto" w:val="clear"/>
        </w:rPr>
        <w:t xml:space="preserve"> Всю жизнь он считал себя везунчиком, хотя, любой сторонний наблюдатель сказал бы противоположное. Возможно, происходило это от того, что он просто ненавидел работу? Все попытки родни наставить его на путь истинный, не увенчались успехом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он попросту сбежал. Но жить на что-то было нужно. Вор из него вышел никакой, контрабандист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никчемный, для мошенника голова не была предназначена, и не в смысле совестливости, просто ума недоставало. Встреча с Руфаро, потерявшей себя, была, как милость свыше. </w:t>
      </w:r>
      <w:r>
        <w:rPr>
          <w:rFonts w:ascii="Times New Roman" w:hAnsi="Times New Roman" w:cs="Times New Roman" w:eastAsia="Times New Roman"/>
          <w:color w:val="D19049"/>
          <w:spacing w:val="0"/>
          <w:position w:val="0"/>
          <w:sz w:val="24"/>
          <w:shd w:fill="auto" w:val="clear"/>
        </w:rPr>
        <w:t xml:space="preserve">И Руфаро оказалась пока его первой сотрудницей,после основания конторы по узнаванию сексуальных тайн курортников,которые потом собирался продавать их мужьям и женам,расчитывая что-нибудь на этом заработать.</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А Руфаро было вообще всё равно, кто будет управлять ею. Все встречавшиеся до этого, люди были с ней грубы и жестоки. Совсем другое дело Чиканьшуньпана. </w:t>
      </w:r>
      <w:r>
        <w:rPr>
          <w:rFonts w:ascii="Times New Roman" w:hAnsi="Times New Roman" w:cs="Times New Roman" w:eastAsia="Times New Roman"/>
          <w:color w:val="auto"/>
          <w:spacing w:val="0"/>
          <w:position w:val="0"/>
          <w:sz w:val="24"/>
          <w:shd w:fill="auto" w:val="clear"/>
        </w:rPr>
        <w:t xml:space="preserve">Низкорослый человечек в смешной шляпе ласково заговорил с ней, приобняв за талию,  повёл по узкой аллее. Вот так она и стала куртизанкой, что вполне отвечало её исковерканной злоноидом натуре. </w:t>
      </w:r>
      <w:r>
        <w:rPr>
          <w:rFonts w:ascii="Times New Roman" w:hAnsi="Times New Roman" w:cs="Times New Roman" w:eastAsia="Times New Roman"/>
          <w:color w:val="943634"/>
          <w:spacing w:val="0"/>
          <w:position w:val="0"/>
          <w:sz w:val="24"/>
          <w:shd w:fill="auto" w:val="clear"/>
        </w:rPr>
        <w:t xml:space="preserve">Своего сутенёра-босса она называла коротко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Чика, отрицая длинное труднопроизносимое имя. Тот, как ни странно, совсем не возражал. Главное было то, что за формальный пригляд, она отдавала ему все заработанные деньги.</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Руфаро и лже-Хьяльти быстро договорились. Посетив местную забегаловку, ведь даму надо было покормить, парочка отправилась на берег океана. Там они резвились, как дети: купаясь голышом и даря друг другу иные радости, как и океан в придачу. Руфаро была рада тому, кто знал её прежнюю. А злоноид всё пытался сообразить, где найти настоящего профессора. Агиль, хотел он того или нет, но всё же дал ему одну наводку.  </w:t>
      </w:r>
      <w:r>
        <w:rPr>
          <w:rFonts w:ascii="Times New Roman" w:hAnsi="Times New Roman" w:cs="Times New Roman" w:eastAsia="Times New Roman"/>
          <w:color w:val="D19049"/>
          <w:spacing w:val="0"/>
          <w:position w:val="0"/>
          <w:sz w:val="24"/>
          <w:shd w:fill="auto" w:val="clear"/>
        </w:rPr>
        <w:t xml:space="preserve">Сын настоящего Хьяльти воспитывался Линдой.Но Англия была далеко от Эквадора.</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 </w:t>
      </w:r>
      <w:r>
        <w:rPr>
          <w:rFonts w:ascii="Times New Roman" w:hAnsi="Times New Roman" w:cs="Times New Roman" w:eastAsia="Times New Roman"/>
          <w:color w:val="943634"/>
          <w:spacing w:val="0"/>
          <w:position w:val="0"/>
          <w:sz w:val="24"/>
          <w:shd w:fill="auto" w:val="clear"/>
        </w:rPr>
        <w:t xml:space="preserve">Это была пока единственная ниточка, которая могла привести к прототипу. Возможно, что докторишка что-то заподозрил, поэтому и увёл разговор в сторону, а тут ещё Гомс заявился. А это просто так не бывает. Что-то ему надо от него. Создатель играет в какую-то странную игру. И двойника к нему не подсылает, значит, Агиль ему нужен, как первоисточник. </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И вывод только один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надо как можно скорее возвращаться в Кито. И ещё раз поговорить  </w:t>
      </w:r>
      <w:r>
        <w:rPr>
          <w:rFonts w:ascii="Times New Roman" w:hAnsi="Times New Roman" w:cs="Times New Roman" w:eastAsia="Times New Roman"/>
          <w:color w:val="D19049"/>
          <w:spacing w:val="0"/>
          <w:position w:val="0"/>
          <w:sz w:val="24"/>
          <w:shd w:fill="auto" w:val="clear"/>
        </w:rPr>
        <w:t xml:space="preserve">со знакомым профессора Гомсом</w:t>
      </w:r>
      <w:r>
        <w:rPr>
          <w:rFonts w:ascii="Times New Roman" w:hAnsi="Times New Roman" w:cs="Times New Roman" w:eastAsia="Times New Roman"/>
          <w:color w:val="943634"/>
          <w:spacing w:val="0"/>
          <w:position w:val="0"/>
          <w:sz w:val="24"/>
          <w:shd w:fill="auto" w:val="clear"/>
        </w:rPr>
        <w:t xml:space="preserve">. Только, где взять деньги? Деньги, деньги… </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Праздник жизни длился совсем не долго. Не успело солнце погрузиться в бескрайнюю пучину, как их отыскал Чиканьшуньпан. Сутенёр потратил на это целый день и был возмущён до глубины души. Руфаро он уже на полной уверенности считал своим денежным приложением. К тому же на необезображенные интеллектом мозги, давил долг за проигрыш в карты, что грозило большими неприятностями от местного криминала.</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Чиканьшуньпан стал запугивать Хьяльти, утверждая, что его любовница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очень дорогая куртизанка. И если профессор сразу не расплатится с ним, как босом женщины, то есть люди, которые вечером вывезут Хьяльти на лодке в залив и скормят прожорливым акулам. </w:t>
      </w:r>
      <w:r>
        <w:rPr>
          <w:rFonts w:ascii="Times New Roman" w:hAnsi="Times New Roman" w:cs="Times New Roman" w:eastAsia="Times New Roman"/>
          <w:color w:val="943634"/>
          <w:spacing w:val="0"/>
          <w:position w:val="0"/>
          <w:sz w:val="24"/>
          <w:shd w:fill="auto" w:val="clear"/>
        </w:rPr>
        <w:t xml:space="preserve">Клон сделал вид, что очень испугался, хотя на самом деле, мысленно уже потирал руки от того, что сам собой нашёлся помощник. Это очень хорошо, что сутенёр сейчас в такой истерике, очень хорошо, что жаден и беспринципен. Тем проще заставить его работать на себя. Поэтому, поканючив совсем немного, он выдал то, от чего у наглого бездельника алчно загорелись глаза.</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У меня на южном побережье арендована вилла. Сейчас она, скорее всего, закрыта до окончания контракта…</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А если нет?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вставил Чика, уже прикинув, что неплохо было бы там скрыться на время. Заработать необходимую сумму для погашения долга, Руфаро сможет не скоро. И это был неплохой выход. Уж где-где, а на фешенебельной вилле его искать никто из братвы не станет. Но следующие слова профессора привели его в восторг и благоговение.</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Не важно. Главное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у меня в тайнике спрятаны документы и деньги. Нужно только пробраться туда. Ими я расплачусь с вами. А если мы поладим, то может быть, я расскажу вам об одной тайне, которая сделает нас сказочно богатыми!</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Вилла оказалась опечатанной. Владелец так и не решился сдать её кому-либо, побоялся, наблюдения со стороны Интерпола. Но подобные мелочи не могли никак повлиять на планы лже-Хьяльти и его приятелей. Сразу же по приезду, злоноид отправился к первому тайнику, и вынув из-под увесистого валуна на лужайке пластиковую коробку с документами и небольшой суммой денег. Деньги были отданы в дрожащие от нетерпения руки сутенёра, который теперь реально поверил в свою счастливую звезду.</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Развалившись на шезлонге возле бассейна, Чика, медленно напиваясь, уже верил всему, что сообщал ему босс и готов был служить, аки пёс. Упуская подробности, клон вещал о том, что в столице Эквадора есть его двойник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профессор Хьяльти, который нашёл сокровища в горах. Пещера просто наполнена золотом. И хотя землетрясение закрыло вход, зная место, можно и откопать. Вот только где оно, это место, знает только профессор, который скрывается от правосудия. Значит, его необходимо найти и заставить поделиться.</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Под грохот салюта и музыку, доносившиеся с соседней виллы, они составили дальнейший план действий. Правда, истинный план был только в голове злоноида. Подручным не к чему было знать всю правду. </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За полночь, когда синхроны, упившись, крепко спали, Лже-Хьяльти тихо поднялся и отправился в зеркальную комнату </w:t>
      </w:r>
      <w:r>
        <w:rPr>
          <w:rFonts w:ascii="Times New Roman" w:hAnsi="Times New Roman" w:cs="Times New Roman" w:eastAsia="Times New Roman"/>
          <w:color w:val="D19049"/>
          <w:spacing w:val="0"/>
          <w:position w:val="0"/>
          <w:sz w:val="24"/>
          <w:shd w:fill="auto" w:val="clear"/>
        </w:rPr>
        <w:t xml:space="preserve">(обещали грозу,а значит еду), подкрепившись несколькими появившимися из зеркал примитивисками</w:t>
      </w:r>
      <w:r>
        <w:rPr>
          <w:rFonts w:ascii="Times New Roman" w:hAnsi="Times New Roman" w:cs="Times New Roman" w:eastAsia="Times New Roman"/>
          <w:color w:val="943634"/>
          <w:spacing w:val="0"/>
          <w:position w:val="0"/>
          <w:sz w:val="24"/>
          <w:shd w:fill="auto" w:val="clear"/>
        </w:rPr>
        <w:t xml:space="preserve">, вскрыл пол и достал стопку купюр  и платёжных карт.</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На следующий день, они отправились в аэропорт, а затем в Кито.</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лже-Хьяльти была цель выйти на след реального профессора, пролежав в психушке, он был убежден, что доктор Агиль знает, где тот прячется. </w:t>
      </w:r>
      <w:r>
        <w:rPr>
          <w:rFonts w:ascii="Times New Roman" w:hAnsi="Times New Roman" w:cs="Times New Roman" w:eastAsia="Times New Roman"/>
          <w:color w:val="D19049"/>
          <w:spacing w:val="0"/>
          <w:position w:val="0"/>
          <w:sz w:val="24"/>
          <w:shd w:fill="auto" w:val="clear"/>
        </w:rPr>
        <w:t xml:space="preserve">Подпитка жизнями примитивиском может скоро закончится, наступает сухой сезон, гроз в ближайшие три месяца не ожидается. Не найдет реального Хьяльти - скоро умрет!</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сутенёр понял, что может основательно поживиться, найдя  профессора. Заметим, что сутенёр и проститутка были уже синхронами, а лже-Хьяльти ещё ходил в злоноидах. Но этот клон оказался  крепким долгожителем, как для злоноида, то он существовал уже целую вечность-шесть месяцев!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Тангенс уставился на оторопевшего Косинуса.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Понял? Клону Хьяльти нужен оригинал, чтобы стать синхроном и продлить свою никчемную жизнь. Местопребывание реального Хьяльти знает Агиль, судя по его поведению в больнице. Значит Агиля нужно освободить из заключения в психиатрическом отделении тюрьмы. Освободить Агиля хочет и робот Гомс, но с другой целью. </w:t>
      </w:r>
      <w:r>
        <w:rPr>
          <w:rFonts w:ascii="Times New Roman" w:hAnsi="Times New Roman" w:cs="Times New Roman" w:eastAsia="Times New Roman"/>
          <w:color w:val="D19049"/>
          <w:spacing w:val="0"/>
          <w:position w:val="0"/>
          <w:sz w:val="24"/>
          <w:shd w:fill="auto" w:val="clear"/>
        </w:rPr>
        <w:t xml:space="preserve">Агиль должен вывести его на Хоито, в сердце которого живут атланты,которых так долго и безуспешно ищет мегаробот Гомс. </w:t>
      </w:r>
      <w:r>
        <w:rPr>
          <w:rFonts w:ascii="Times New Roman" w:hAnsi="Times New Roman" w:cs="Times New Roman" w:eastAsia="Times New Roman"/>
          <w:color w:val="auto"/>
          <w:spacing w:val="0"/>
          <w:position w:val="0"/>
          <w:sz w:val="24"/>
          <w:shd w:fill="auto" w:val="clear"/>
        </w:rPr>
        <w:t xml:space="preserve">А раз  намерения </w:t>
      </w:r>
      <w:r>
        <w:rPr>
          <w:rFonts w:ascii="Times New Roman" w:hAnsi="Times New Roman" w:cs="Times New Roman" w:eastAsia="Times New Roman"/>
          <w:color w:val="D19049"/>
          <w:spacing w:val="0"/>
          <w:position w:val="0"/>
          <w:sz w:val="24"/>
          <w:shd w:fill="auto" w:val="clear"/>
        </w:rPr>
        <w:t xml:space="preserve">всех</w:t>
      </w:r>
      <w:r>
        <w:rPr>
          <w:rFonts w:ascii="Times New Roman" w:hAnsi="Times New Roman" w:cs="Times New Roman" w:eastAsia="Times New Roman"/>
          <w:color w:val="auto"/>
          <w:spacing w:val="0"/>
          <w:position w:val="0"/>
          <w:sz w:val="24"/>
          <w:shd w:fill="auto" w:val="clear"/>
        </w:rPr>
        <w:t xml:space="preserve"> совпадают, то скоро доктор будет на свободе. </w:t>
      </w:r>
      <w:r>
        <w:rPr>
          <w:rFonts w:ascii="Times New Roman" w:hAnsi="Times New Roman" w:cs="Times New Roman" w:eastAsia="Times New Roman"/>
          <w:i/>
          <w:color w:val="auto"/>
          <w:spacing w:val="0"/>
          <w:position w:val="0"/>
          <w:sz w:val="28"/>
          <w:shd w:fill="auto" w:val="clear"/>
        </w:rPr>
        <w:t xml:space="preserve">Это уж точно, вспомнишь мои слова.</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Я догадался, Тангенс,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сказал Косинус, примитивное поведение лже-Хьяльти в камере с Агилем выдало его с потрохами. Агиль понял, что перед ним злоноид.</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всегда поражался твоей </w:t>
      </w:r>
      <w:r>
        <w:rPr>
          <w:rFonts w:ascii="Times New Roman" w:hAnsi="Times New Roman" w:cs="Times New Roman" w:eastAsia="Times New Roman"/>
          <w:i/>
          <w:color w:val="auto"/>
          <w:spacing w:val="0"/>
          <w:position w:val="0"/>
          <w:sz w:val="28"/>
          <w:shd w:fill="auto" w:val="clear"/>
        </w:rPr>
        <w:t xml:space="preserve">железной логике, надеюсь, тебе понятно, что остальным нужны только деньги. Деньги пока правят </w:t>
      </w:r>
      <w:r>
        <w:rPr>
          <w:rFonts w:ascii="Times New Roman" w:hAnsi="Times New Roman" w:cs="Times New Roman" w:eastAsia="Times New Roman"/>
          <w:i/>
          <w:color w:val="FF6600"/>
          <w:spacing w:val="0"/>
          <w:position w:val="0"/>
          <w:sz w:val="28"/>
          <w:shd w:fill="auto" w:val="clear"/>
        </w:rPr>
        <w:t xml:space="preserve">тем</w:t>
      </w:r>
      <w:r>
        <w:rPr>
          <w:rFonts w:ascii="Times New Roman" w:hAnsi="Times New Roman" w:cs="Times New Roman" w:eastAsia="Times New Roman"/>
          <w:i/>
          <w:color w:val="auto"/>
          <w:spacing w:val="0"/>
          <w:position w:val="0"/>
          <w:sz w:val="28"/>
          <w:shd w:fill="auto" w:val="clear"/>
        </w:rPr>
        <w:t xml:space="preserve"> миром!</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